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2DDDC" w14:textId="4A3FCC07" w:rsidR="00EB6EB6" w:rsidRPr="009C6265" w:rsidRDefault="009C6265" w:rsidP="009C6265">
      <w:pPr>
        <w:shd w:val="clear" w:color="auto" w:fill="FFC000"/>
        <w:jc w:val="center"/>
        <w:rPr>
          <w:b/>
          <w:sz w:val="52"/>
          <w:szCs w:val="52"/>
        </w:rPr>
      </w:pPr>
      <w:r w:rsidRPr="009C6265">
        <w:rPr>
          <w:b/>
          <w:sz w:val="52"/>
          <w:szCs w:val="52"/>
        </w:rPr>
        <w:t xml:space="preserve">Annex 9.1: </w:t>
      </w:r>
      <w:r w:rsidR="00AF3A43" w:rsidRPr="009C6265">
        <w:rPr>
          <w:b/>
          <w:sz w:val="52"/>
          <w:szCs w:val="52"/>
        </w:rPr>
        <w:t>Complaint book sample</w:t>
      </w:r>
      <w:bookmarkStart w:id="0" w:name="_GoBack"/>
      <w:bookmarkEnd w:id="0"/>
    </w:p>
    <w:p w14:paraId="26F62DA5" w14:textId="77777777" w:rsidR="00AF3A43" w:rsidRDefault="00AF3A43"/>
    <w:tbl>
      <w:tblPr>
        <w:tblStyle w:val="TableGrid"/>
        <w:tblW w:w="14058" w:type="dxa"/>
        <w:tblLook w:val="04A0" w:firstRow="1" w:lastRow="0" w:firstColumn="1" w:lastColumn="0" w:noHBand="0" w:noVBand="1"/>
      </w:tblPr>
      <w:tblGrid>
        <w:gridCol w:w="1123"/>
        <w:gridCol w:w="944"/>
        <w:gridCol w:w="2211"/>
        <w:gridCol w:w="2544"/>
        <w:gridCol w:w="2230"/>
        <w:gridCol w:w="2412"/>
        <w:gridCol w:w="2594"/>
      </w:tblGrid>
      <w:tr w:rsidR="0027476F" w:rsidRPr="00AF3A43" w14:paraId="583029E5" w14:textId="77777777" w:rsidTr="0027476F">
        <w:tc>
          <w:tcPr>
            <w:tcW w:w="1048" w:type="dxa"/>
            <w:shd w:val="clear" w:color="auto" w:fill="FFCC00"/>
          </w:tcPr>
          <w:p w14:paraId="4D41DBEC" w14:textId="77777777" w:rsidR="0027476F" w:rsidRPr="009C6265" w:rsidRDefault="0027476F" w:rsidP="00AF3A43">
            <w:pPr>
              <w:jc w:val="center"/>
              <w:rPr>
                <w:b/>
                <w:sz w:val="24"/>
                <w:szCs w:val="24"/>
              </w:rPr>
            </w:pPr>
            <w:r w:rsidRPr="009C6265">
              <w:rPr>
                <w:b/>
                <w:sz w:val="24"/>
                <w:szCs w:val="24"/>
              </w:rPr>
              <w:t>Number</w:t>
            </w:r>
          </w:p>
        </w:tc>
        <w:tc>
          <w:tcPr>
            <w:tcW w:w="947" w:type="dxa"/>
            <w:shd w:val="clear" w:color="auto" w:fill="FFCC00"/>
          </w:tcPr>
          <w:p w14:paraId="729EC36C" w14:textId="77777777" w:rsidR="0027476F" w:rsidRPr="009C6265" w:rsidRDefault="0027476F" w:rsidP="00AF3A43">
            <w:pPr>
              <w:jc w:val="center"/>
              <w:rPr>
                <w:b/>
                <w:sz w:val="24"/>
                <w:szCs w:val="24"/>
              </w:rPr>
            </w:pPr>
            <w:r w:rsidRPr="009C6265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2218" w:type="dxa"/>
            <w:shd w:val="clear" w:color="auto" w:fill="FFCC00"/>
          </w:tcPr>
          <w:p w14:paraId="4FBC0C81" w14:textId="77777777" w:rsidR="0027476F" w:rsidRPr="009C6265" w:rsidRDefault="0027476F" w:rsidP="00AF3A43">
            <w:pPr>
              <w:jc w:val="center"/>
              <w:rPr>
                <w:b/>
                <w:sz w:val="24"/>
                <w:szCs w:val="24"/>
              </w:rPr>
            </w:pPr>
            <w:r w:rsidRPr="009C6265">
              <w:rPr>
                <w:b/>
                <w:sz w:val="24"/>
                <w:szCs w:val="24"/>
              </w:rPr>
              <w:t>Name of SHLS staff documenting complaint</w:t>
            </w:r>
          </w:p>
        </w:tc>
        <w:tc>
          <w:tcPr>
            <w:tcW w:w="2560" w:type="dxa"/>
            <w:shd w:val="clear" w:color="auto" w:fill="FFCC00"/>
          </w:tcPr>
          <w:p w14:paraId="7C389DE1" w14:textId="77777777" w:rsidR="0027476F" w:rsidRPr="009C6265" w:rsidRDefault="0027476F" w:rsidP="00AF3A43">
            <w:pPr>
              <w:jc w:val="center"/>
              <w:rPr>
                <w:b/>
                <w:sz w:val="24"/>
                <w:szCs w:val="24"/>
              </w:rPr>
            </w:pPr>
            <w:r w:rsidRPr="009C6265">
              <w:rPr>
                <w:b/>
                <w:sz w:val="24"/>
                <w:szCs w:val="24"/>
              </w:rPr>
              <w:t>Nature of the complaint</w:t>
            </w:r>
          </w:p>
        </w:tc>
        <w:tc>
          <w:tcPr>
            <w:tcW w:w="2245" w:type="dxa"/>
            <w:shd w:val="clear" w:color="auto" w:fill="FFCC00"/>
          </w:tcPr>
          <w:p w14:paraId="230DCBF5" w14:textId="77777777" w:rsidR="0027476F" w:rsidRPr="009C6265" w:rsidRDefault="0027476F" w:rsidP="00AF3A43">
            <w:pPr>
              <w:jc w:val="center"/>
              <w:rPr>
                <w:b/>
                <w:sz w:val="24"/>
                <w:szCs w:val="24"/>
              </w:rPr>
            </w:pPr>
            <w:r w:rsidRPr="009C6265">
              <w:rPr>
                <w:b/>
                <w:sz w:val="24"/>
                <w:szCs w:val="24"/>
              </w:rPr>
              <w:t>Contact Details</w:t>
            </w:r>
          </w:p>
        </w:tc>
        <w:tc>
          <w:tcPr>
            <w:tcW w:w="2430" w:type="dxa"/>
            <w:shd w:val="clear" w:color="auto" w:fill="FFCC00"/>
          </w:tcPr>
          <w:p w14:paraId="63563C5C" w14:textId="77777777" w:rsidR="0027476F" w:rsidRPr="009C6265" w:rsidRDefault="0027476F" w:rsidP="009342DA">
            <w:pPr>
              <w:jc w:val="center"/>
              <w:rPr>
                <w:b/>
                <w:sz w:val="24"/>
                <w:szCs w:val="24"/>
              </w:rPr>
            </w:pPr>
            <w:r w:rsidRPr="009C6265">
              <w:rPr>
                <w:b/>
                <w:sz w:val="24"/>
                <w:szCs w:val="24"/>
              </w:rPr>
              <w:t>Actions Needed</w:t>
            </w:r>
          </w:p>
        </w:tc>
        <w:tc>
          <w:tcPr>
            <w:tcW w:w="2610" w:type="dxa"/>
            <w:shd w:val="clear" w:color="auto" w:fill="FFCC00"/>
          </w:tcPr>
          <w:p w14:paraId="7E5684C3" w14:textId="77777777" w:rsidR="0027476F" w:rsidRPr="009C6265" w:rsidRDefault="0027476F" w:rsidP="00AF3A43">
            <w:pPr>
              <w:jc w:val="center"/>
              <w:rPr>
                <w:b/>
                <w:sz w:val="24"/>
                <w:szCs w:val="24"/>
              </w:rPr>
            </w:pPr>
            <w:r w:rsidRPr="009C6265">
              <w:rPr>
                <w:b/>
                <w:sz w:val="24"/>
                <w:szCs w:val="24"/>
              </w:rPr>
              <w:t xml:space="preserve">Response provided? </w:t>
            </w:r>
          </w:p>
        </w:tc>
      </w:tr>
      <w:tr w:rsidR="0027476F" w14:paraId="2E89C886" w14:textId="77777777" w:rsidTr="0027476F">
        <w:tc>
          <w:tcPr>
            <w:tcW w:w="1048" w:type="dxa"/>
          </w:tcPr>
          <w:p w14:paraId="4AC4162D" w14:textId="77777777" w:rsidR="0027476F" w:rsidRDefault="0027476F"/>
        </w:tc>
        <w:tc>
          <w:tcPr>
            <w:tcW w:w="947" w:type="dxa"/>
          </w:tcPr>
          <w:p w14:paraId="5F9389F9" w14:textId="77777777" w:rsidR="0027476F" w:rsidRDefault="0027476F"/>
          <w:p w14:paraId="3A20F631" w14:textId="77777777" w:rsidR="0027476F" w:rsidRDefault="0027476F"/>
          <w:p w14:paraId="1D917C63" w14:textId="77777777" w:rsidR="0027476F" w:rsidRDefault="0027476F"/>
          <w:p w14:paraId="715D997C" w14:textId="77777777" w:rsidR="0027476F" w:rsidRDefault="0027476F"/>
          <w:p w14:paraId="2ED61ABE" w14:textId="77777777" w:rsidR="0027476F" w:rsidRDefault="0027476F"/>
        </w:tc>
        <w:tc>
          <w:tcPr>
            <w:tcW w:w="2218" w:type="dxa"/>
          </w:tcPr>
          <w:p w14:paraId="66CCA5B1" w14:textId="77777777" w:rsidR="0027476F" w:rsidRDefault="0027476F"/>
        </w:tc>
        <w:tc>
          <w:tcPr>
            <w:tcW w:w="2560" w:type="dxa"/>
          </w:tcPr>
          <w:p w14:paraId="53FD59C1" w14:textId="77777777" w:rsidR="0027476F" w:rsidRDefault="0027476F"/>
        </w:tc>
        <w:tc>
          <w:tcPr>
            <w:tcW w:w="2245" w:type="dxa"/>
          </w:tcPr>
          <w:p w14:paraId="396934E1" w14:textId="77777777" w:rsidR="0027476F" w:rsidRDefault="0027476F"/>
        </w:tc>
        <w:tc>
          <w:tcPr>
            <w:tcW w:w="2430" w:type="dxa"/>
          </w:tcPr>
          <w:p w14:paraId="141E6792" w14:textId="77777777" w:rsidR="0027476F" w:rsidRDefault="0027476F"/>
        </w:tc>
        <w:tc>
          <w:tcPr>
            <w:tcW w:w="2610" w:type="dxa"/>
          </w:tcPr>
          <w:p w14:paraId="6D77F89E" w14:textId="77777777" w:rsidR="0027476F" w:rsidRDefault="0027476F"/>
        </w:tc>
      </w:tr>
      <w:tr w:rsidR="0027476F" w14:paraId="0037684C" w14:textId="77777777" w:rsidTr="0027476F">
        <w:tc>
          <w:tcPr>
            <w:tcW w:w="1048" w:type="dxa"/>
          </w:tcPr>
          <w:p w14:paraId="76DE91B8" w14:textId="77777777" w:rsidR="0027476F" w:rsidRDefault="0027476F"/>
        </w:tc>
        <w:tc>
          <w:tcPr>
            <w:tcW w:w="947" w:type="dxa"/>
          </w:tcPr>
          <w:p w14:paraId="53894644" w14:textId="77777777" w:rsidR="0027476F" w:rsidRDefault="0027476F"/>
          <w:p w14:paraId="54597372" w14:textId="77777777" w:rsidR="0027476F" w:rsidRDefault="0027476F"/>
          <w:p w14:paraId="06AEC6F7" w14:textId="77777777" w:rsidR="0027476F" w:rsidRDefault="0027476F"/>
          <w:p w14:paraId="7A13B071" w14:textId="77777777" w:rsidR="0027476F" w:rsidRDefault="0027476F"/>
          <w:p w14:paraId="6064E086" w14:textId="77777777" w:rsidR="0027476F" w:rsidRDefault="0027476F"/>
        </w:tc>
        <w:tc>
          <w:tcPr>
            <w:tcW w:w="2218" w:type="dxa"/>
          </w:tcPr>
          <w:p w14:paraId="19067017" w14:textId="77777777" w:rsidR="0027476F" w:rsidRDefault="0027476F"/>
        </w:tc>
        <w:tc>
          <w:tcPr>
            <w:tcW w:w="2560" w:type="dxa"/>
          </w:tcPr>
          <w:p w14:paraId="2706DC0D" w14:textId="77777777" w:rsidR="0027476F" w:rsidRDefault="0027476F"/>
        </w:tc>
        <w:tc>
          <w:tcPr>
            <w:tcW w:w="2245" w:type="dxa"/>
          </w:tcPr>
          <w:p w14:paraId="4D34B351" w14:textId="77777777" w:rsidR="0027476F" w:rsidRDefault="0027476F"/>
        </w:tc>
        <w:tc>
          <w:tcPr>
            <w:tcW w:w="2430" w:type="dxa"/>
          </w:tcPr>
          <w:p w14:paraId="79D00709" w14:textId="77777777" w:rsidR="0027476F" w:rsidRDefault="0027476F"/>
        </w:tc>
        <w:tc>
          <w:tcPr>
            <w:tcW w:w="2610" w:type="dxa"/>
          </w:tcPr>
          <w:p w14:paraId="3CAAD197" w14:textId="77777777" w:rsidR="0027476F" w:rsidRDefault="0027476F"/>
        </w:tc>
      </w:tr>
      <w:tr w:rsidR="0027476F" w14:paraId="5BAA347C" w14:textId="77777777" w:rsidTr="0027476F">
        <w:tc>
          <w:tcPr>
            <w:tcW w:w="1048" w:type="dxa"/>
          </w:tcPr>
          <w:p w14:paraId="68A8E84D" w14:textId="77777777" w:rsidR="0027476F" w:rsidRDefault="0027476F"/>
        </w:tc>
        <w:tc>
          <w:tcPr>
            <w:tcW w:w="947" w:type="dxa"/>
          </w:tcPr>
          <w:p w14:paraId="32E4B0C2" w14:textId="77777777" w:rsidR="0027476F" w:rsidRDefault="0027476F"/>
          <w:p w14:paraId="0A5DE217" w14:textId="77777777" w:rsidR="0027476F" w:rsidRDefault="0027476F"/>
          <w:p w14:paraId="4EB73724" w14:textId="77777777" w:rsidR="0027476F" w:rsidRDefault="0027476F"/>
          <w:p w14:paraId="65CB2F0D" w14:textId="77777777" w:rsidR="0027476F" w:rsidRDefault="0027476F"/>
          <w:p w14:paraId="3ED8F0CC" w14:textId="77777777" w:rsidR="0027476F" w:rsidRDefault="0027476F"/>
        </w:tc>
        <w:tc>
          <w:tcPr>
            <w:tcW w:w="2218" w:type="dxa"/>
          </w:tcPr>
          <w:p w14:paraId="239A8B3E" w14:textId="77777777" w:rsidR="0027476F" w:rsidRDefault="0027476F"/>
        </w:tc>
        <w:tc>
          <w:tcPr>
            <w:tcW w:w="2560" w:type="dxa"/>
          </w:tcPr>
          <w:p w14:paraId="7ADC87C9" w14:textId="77777777" w:rsidR="0027476F" w:rsidRDefault="0027476F"/>
        </w:tc>
        <w:tc>
          <w:tcPr>
            <w:tcW w:w="2245" w:type="dxa"/>
          </w:tcPr>
          <w:p w14:paraId="7952280C" w14:textId="77777777" w:rsidR="0027476F" w:rsidRDefault="0027476F"/>
        </w:tc>
        <w:tc>
          <w:tcPr>
            <w:tcW w:w="2430" w:type="dxa"/>
          </w:tcPr>
          <w:p w14:paraId="5FD74247" w14:textId="77777777" w:rsidR="0027476F" w:rsidRDefault="0027476F"/>
        </w:tc>
        <w:tc>
          <w:tcPr>
            <w:tcW w:w="2610" w:type="dxa"/>
          </w:tcPr>
          <w:p w14:paraId="6016899D" w14:textId="77777777" w:rsidR="0027476F" w:rsidRDefault="0027476F"/>
        </w:tc>
      </w:tr>
      <w:tr w:rsidR="0027476F" w14:paraId="4A360CAE" w14:textId="77777777" w:rsidTr="0027476F">
        <w:tc>
          <w:tcPr>
            <w:tcW w:w="1048" w:type="dxa"/>
          </w:tcPr>
          <w:p w14:paraId="2BAC5AD4" w14:textId="77777777" w:rsidR="0027476F" w:rsidRDefault="0027476F"/>
        </w:tc>
        <w:tc>
          <w:tcPr>
            <w:tcW w:w="947" w:type="dxa"/>
          </w:tcPr>
          <w:p w14:paraId="0E25526E" w14:textId="77777777" w:rsidR="0027476F" w:rsidRDefault="0027476F"/>
          <w:p w14:paraId="48D81084" w14:textId="77777777" w:rsidR="0027476F" w:rsidRDefault="0027476F"/>
          <w:p w14:paraId="23FE6787" w14:textId="77777777" w:rsidR="0027476F" w:rsidRDefault="0027476F"/>
          <w:p w14:paraId="71D67C22" w14:textId="77777777" w:rsidR="0027476F" w:rsidRDefault="0027476F"/>
          <w:p w14:paraId="4C65193D" w14:textId="77777777" w:rsidR="0027476F" w:rsidRDefault="0027476F"/>
        </w:tc>
        <w:tc>
          <w:tcPr>
            <w:tcW w:w="2218" w:type="dxa"/>
          </w:tcPr>
          <w:p w14:paraId="5D8620C9" w14:textId="77777777" w:rsidR="0027476F" w:rsidRDefault="0027476F"/>
        </w:tc>
        <w:tc>
          <w:tcPr>
            <w:tcW w:w="2560" w:type="dxa"/>
          </w:tcPr>
          <w:p w14:paraId="7DA4A0DF" w14:textId="77777777" w:rsidR="0027476F" w:rsidRDefault="0027476F"/>
        </w:tc>
        <w:tc>
          <w:tcPr>
            <w:tcW w:w="2245" w:type="dxa"/>
          </w:tcPr>
          <w:p w14:paraId="2FBC93C2" w14:textId="77777777" w:rsidR="0027476F" w:rsidRDefault="0027476F"/>
        </w:tc>
        <w:tc>
          <w:tcPr>
            <w:tcW w:w="2430" w:type="dxa"/>
          </w:tcPr>
          <w:p w14:paraId="707D3FFB" w14:textId="77777777" w:rsidR="0027476F" w:rsidRDefault="0027476F"/>
        </w:tc>
        <w:tc>
          <w:tcPr>
            <w:tcW w:w="2610" w:type="dxa"/>
          </w:tcPr>
          <w:p w14:paraId="100C7D78" w14:textId="77777777" w:rsidR="0027476F" w:rsidRDefault="0027476F"/>
        </w:tc>
      </w:tr>
      <w:tr w:rsidR="0027476F" w14:paraId="756E814D" w14:textId="77777777" w:rsidTr="0027476F">
        <w:tc>
          <w:tcPr>
            <w:tcW w:w="1048" w:type="dxa"/>
          </w:tcPr>
          <w:p w14:paraId="16914FDF" w14:textId="77777777" w:rsidR="0027476F" w:rsidRDefault="0027476F"/>
        </w:tc>
        <w:tc>
          <w:tcPr>
            <w:tcW w:w="947" w:type="dxa"/>
          </w:tcPr>
          <w:p w14:paraId="5FB1DDA0" w14:textId="77777777" w:rsidR="0027476F" w:rsidRDefault="0027476F"/>
          <w:p w14:paraId="45902522" w14:textId="77777777" w:rsidR="0027476F" w:rsidRDefault="0027476F"/>
          <w:p w14:paraId="45ED534E" w14:textId="77777777" w:rsidR="0027476F" w:rsidRDefault="0027476F"/>
          <w:p w14:paraId="3CA1BBE4" w14:textId="77777777" w:rsidR="0027476F" w:rsidRDefault="0027476F"/>
          <w:p w14:paraId="23B1EA87" w14:textId="77777777" w:rsidR="0027476F" w:rsidRDefault="0027476F"/>
        </w:tc>
        <w:tc>
          <w:tcPr>
            <w:tcW w:w="2218" w:type="dxa"/>
          </w:tcPr>
          <w:p w14:paraId="7B7F0891" w14:textId="77777777" w:rsidR="0027476F" w:rsidRDefault="0027476F"/>
        </w:tc>
        <w:tc>
          <w:tcPr>
            <w:tcW w:w="2560" w:type="dxa"/>
          </w:tcPr>
          <w:p w14:paraId="5378A679" w14:textId="77777777" w:rsidR="0027476F" w:rsidRDefault="0027476F"/>
        </w:tc>
        <w:tc>
          <w:tcPr>
            <w:tcW w:w="2245" w:type="dxa"/>
          </w:tcPr>
          <w:p w14:paraId="56975D47" w14:textId="77777777" w:rsidR="0027476F" w:rsidRDefault="0027476F"/>
        </w:tc>
        <w:tc>
          <w:tcPr>
            <w:tcW w:w="2430" w:type="dxa"/>
          </w:tcPr>
          <w:p w14:paraId="07E24729" w14:textId="77777777" w:rsidR="0027476F" w:rsidRDefault="0027476F"/>
        </w:tc>
        <w:tc>
          <w:tcPr>
            <w:tcW w:w="2610" w:type="dxa"/>
          </w:tcPr>
          <w:p w14:paraId="0ED0A59F" w14:textId="77777777" w:rsidR="0027476F" w:rsidRDefault="0027476F"/>
        </w:tc>
      </w:tr>
      <w:tr w:rsidR="0027476F" w14:paraId="04BF2BB7" w14:textId="77777777" w:rsidTr="0027476F">
        <w:tc>
          <w:tcPr>
            <w:tcW w:w="1048" w:type="dxa"/>
          </w:tcPr>
          <w:p w14:paraId="2B635E2F" w14:textId="77777777" w:rsidR="0027476F" w:rsidRDefault="0027476F"/>
        </w:tc>
        <w:tc>
          <w:tcPr>
            <w:tcW w:w="947" w:type="dxa"/>
          </w:tcPr>
          <w:p w14:paraId="1E210A9E" w14:textId="77777777" w:rsidR="0027476F" w:rsidRDefault="0027476F"/>
          <w:p w14:paraId="74A10532" w14:textId="77777777" w:rsidR="0027476F" w:rsidRDefault="0027476F"/>
          <w:p w14:paraId="60513909" w14:textId="77777777" w:rsidR="0027476F" w:rsidRDefault="0027476F"/>
          <w:p w14:paraId="27060170" w14:textId="77777777" w:rsidR="0027476F" w:rsidRDefault="0027476F"/>
          <w:p w14:paraId="2C71E022" w14:textId="77777777" w:rsidR="0027476F" w:rsidRDefault="0027476F"/>
        </w:tc>
        <w:tc>
          <w:tcPr>
            <w:tcW w:w="2218" w:type="dxa"/>
          </w:tcPr>
          <w:p w14:paraId="27B045E7" w14:textId="77777777" w:rsidR="0027476F" w:rsidRDefault="0027476F"/>
        </w:tc>
        <w:tc>
          <w:tcPr>
            <w:tcW w:w="2560" w:type="dxa"/>
          </w:tcPr>
          <w:p w14:paraId="307688AF" w14:textId="77777777" w:rsidR="0027476F" w:rsidRDefault="0027476F"/>
        </w:tc>
        <w:tc>
          <w:tcPr>
            <w:tcW w:w="2245" w:type="dxa"/>
          </w:tcPr>
          <w:p w14:paraId="4E666C47" w14:textId="77777777" w:rsidR="0027476F" w:rsidRDefault="0027476F"/>
        </w:tc>
        <w:tc>
          <w:tcPr>
            <w:tcW w:w="2430" w:type="dxa"/>
          </w:tcPr>
          <w:p w14:paraId="4A54BD4E" w14:textId="77777777" w:rsidR="0027476F" w:rsidRDefault="0027476F"/>
        </w:tc>
        <w:tc>
          <w:tcPr>
            <w:tcW w:w="2610" w:type="dxa"/>
          </w:tcPr>
          <w:p w14:paraId="2FEF2730" w14:textId="77777777" w:rsidR="0027476F" w:rsidRDefault="0027476F"/>
        </w:tc>
      </w:tr>
      <w:tr w:rsidR="0027476F" w14:paraId="2F1F39AF" w14:textId="77777777" w:rsidTr="0027476F">
        <w:tc>
          <w:tcPr>
            <w:tcW w:w="1048" w:type="dxa"/>
          </w:tcPr>
          <w:p w14:paraId="34FCC5B3" w14:textId="77777777" w:rsidR="0027476F" w:rsidRDefault="0027476F"/>
        </w:tc>
        <w:tc>
          <w:tcPr>
            <w:tcW w:w="947" w:type="dxa"/>
          </w:tcPr>
          <w:p w14:paraId="60394309" w14:textId="77777777" w:rsidR="0027476F" w:rsidRDefault="0027476F"/>
          <w:p w14:paraId="0FCD9666" w14:textId="77777777" w:rsidR="0027476F" w:rsidRDefault="0027476F"/>
          <w:p w14:paraId="5D0F90A2" w14:textId="77777777" w:rsidR="0027476F" w:rsidRDefault="0027476F"/>
          <w:p w14:paraId="392C7EED" w14:textId="77777777" w:rsidR="0027476F" w:rsidRDefault="0027476F"/>
          <w:p w14:paraId="7B0E2F66" w14:textId="77777777" w:rsidR="0027476F" w:rsidRDefault="0027476F"/>
        </w:tc>
        <w:tc>
          <w:tcPr>
            <w:tcW w:w="2218" w:type="dxa"/>
          </w:tcPr>
          <w:p w14:paraId="6A3D4C12" w14:textId="77777777" w:rsidR="0027476F" w:rsidRDefault="0027476F"/>
        </w:tc>
        <w:tc>
          <w:tcPr>
            <w:tcW w:w="2560" w:type="dxa"/>
          </w:tcPr>
          <w:p w14:paraId="4C9C3DA8" w14:textId="77777777" w:rsidR="0027476F" w:rsidRDefault="0027476F"/>
        </w:tc>
        <w:tc>
          <w:tcPr>
            <w:tcW w:w="2245" w:type="dxa"/>
          </w:tcPr>
          <w:p w14:paraId="20F63E2F" w14:textId="77777777" w:rsidR="0027476F" w:rsidRDefault="0027476F"/>
        </w:tc>
        <w:tc>
          <w:tcPr>
            <w:tcW w:w="2430" w:type="dxa"/>
          </w:tcPr>
          <w:p w14:paraId="21BC56FC" w14:textId="77777777" w:rsidR="0027476F" w:rsidRDefault="0027476F"/>
        </w:tc>
        <w:tc>
          <w:tcPr>
            <w:tcW w:w="2610" w:type="dxa"/>
          </w:tcPr>
          <w:p w14:paraId="5161C714" w14:textId="77777777" w:rsidR="0027476F" w:rsidRDefault="0027476F"/>
        </w:tc>
      </w:tr>
      <w:tr w:rsidR="0027476F" w14:paraId="3E0CFBDA" w14:textId="77777777" w:rsidTr="0027476F">
        <w:tc>
          <w:tcPr>
            <w:tcW w:w="1048" w:type="dxa"/>
          </w:tcPr>
          <w:p w14:paraId="5BF4CC3C" w14:textId="77777777" w:rsidR="0027476F" w:rsidRDefault="0027476F" w:rsidP="001B42A7"/>
        </w:tc>
        <w:tc>
          <w:tcPr>
            <w:tcW w:w="947" w:type="dxa"/>
          </w:tcPr>
          <w:p w14:paraId="594BF595" w14:textId="77777777" w:rsidR="0027476F" w:rsidRDefault="0027476F" w:rsidP="001B42A7"/>
          <w:p w14:paraId="52194286" w14:textId="77777777" w:rsidR="0027476F" w:rsidRDefault="0027476F" w:rsidP="001B42A7"/>
          <w:p w14:paraId="2E19F003" w14:textId="77777777" w:rsidR="0027476F" w:rsidRDefault="0027476F" w:rsidP="001B42A7"/>
          <w:p w14:paraId="34197B0F" w14:textId="77777777" w:rsidR="0027476F" w:rsidRDefault="0027476F" w:rsidP="001B42A7"/>
          <w:p w14:paraId="5092AB5E" w14:textId="77777777" w:rsidR="0027476F" w:rsidRDefault="0027476F" w:rsidP="001B42A7"/>
        </w:tc>
        <w:tc>
          <w:tcPr>
            <w:tcW w:w="2218" w:type="dxa"/>
          </w:tcPr>
          <w:p w14:paraId="25C5027A" w14:textId="77777777" w:rsidR="0027476F" w:rsidRDefault="0027476F" w:rsidP="001B42A7"/>
        </w:tc>
        <w:tc>
          <w:tcPr>
            <w:tcW w:w="2560" w:type="dxa"/>
          </w:tcPr>
          <w:p w14:paraId="11FCC72F" w14:textId="77777777" w:rsidR="0027476F" w:rsidRDefault="0027476F" w:rsidP="001B42A7"/>
        </w:tc>
        <w:tc>
          <w:tcPr>
            <w:tcW w:w="2245" w:type="dxa"/>
          </w:tcPr>
          <w:p w14:paraId="297206C8" w14:textId="77777777" w:rsidR="0027476F" w:rsidRDefault="0027476F" w:rsidP="001B42A7"/>
        </w:tc>
        <w:tc>
          <w:tcPr>
            <w:tcW w:w="2430" w:type="dxa"/>
          </w:tcPr>
          <w:p w14:paraId="167ADCAF" w14:textId="77777777" w:rsidR="0027476F" w:rsidRDefault="0027476F" w:rsidP="001B42A7"/>
        </w:tc>
        <w:tc>
          <w:tcPr>
            <w:tcW w:w="2610" w:type="dxa"/>
          </w:tcPr>
          <w:p w14:paraId="0270D7A1" w14:textId="77777777" w:rsidR="0027476F" w:rsidRDefault="0027476F" w:rsidP="001B42A7"/>
        </w:tc>
      </w:tr>
      <w:tr w:rsidR="0027476F" w14:paraId="061F8E25" w14:textId="77777777" w:rsidTr="0027476F">
        <w:tc>
          <w:tcPr>
            <w:tcW w:w="1048" w:type="dxa"/>
          </w:tcPr>
          <w:p w14:paraId="1326B52A" w14:textId="77777777" w:rsidR="0027476F" w:rsidRDefault="0027476F" w:rsidP="001B42A7"/>
        </w:tc>
        <w:tc>
          <w:tcPr>
            <w:tcW w:w="947" w:type="dxa"/>
          </w:tcPr>
          <w:p w14:paraId="4F00C401" w14:textId="77777777" w:rsidR="0027476F" w:rsidRDefault="0027476F" w:rsidP="001B42A7"/>
          <w:p w14:paraId="6B6C3998" w14:textId="77777777" w:rsidR="0027476F" w:rsidRDefault="0027476F" w:rsidP="001B42A7"/>
          <w:p w14:paraId="31EA7741" w14:textId="77777777" w:rsidR="0027476F" w:rsidRDefault="0027476F" w:rsidP="001B42A7"/>
          <w:p w14:paraId="0AEDB5FC" w14:textId="77777777" w:rsidR="0027476F" w:rsidRDefault="0027476F" w:rsidP="001B42A7"/>
          <w:p w14:paraId="5C6B2EF4" w14:textId="77777777" w:rsidR="0027476F" w:rsidRDefault="0027476F" w:rsidP="001B42A7"/>
        </w:tc>
        <w:tc>
          <w:tcPr>
            <w:tcW w:w="2218" w:type="dxa"/>
          </w:tcPr>
          <w:p w14:paraId="16F53F81" w14:textId="77777777" w:rsidR="0027476F" w:rsidRDefault="0027476F" w:rsidP="001B42A7"/>
        </w:tc>
        <w:tc>
          <w:tcPr>
            <w:tcW w:w="2560" w:type="dxa"/>
          </w:tcPr>
          <w:p w14:paraId="5991EAD0" w14:textId="77777777" w:rsidR="0027476F" w:rsidRDefault="0027476F" w:rsidP="001B42A7"/>
        </w:tc>
        <w:tc>
          <w:tcPr>
            <w:tcW w:w="2245" w:type="dxa"/>
          </w:tcPr>
          <w:p w14:paraId="4DEA1B2F" w14:textId="77777777" w:rsidR="0027476F" w:rsidRDefault="0027476F" w:rsidP="001B42A7"/>
        </w:tc>
        <w:tc>
          <w:tcPr>
            <w:tcW w:w="2430" w:type="dxa"/>
          </w:tcPr>
          <w:p w14:paraId="2921A9F3" w14:textId="77777777" w:rsidR="0027476F" w:rsidRDefault="0027476F" w:rsidP="001B42A7"/>
        </w:tc>
        <w:tc>
          <w:tcPr>
            <w:tcW w:w="2610" w:type="dxa"/>
          </w:tcPr>
          <w:p w14:paraId="0B819AE2" w14:textId="77777777" w:rsidR="0027476F" w:rsidRDefault="0027476F" w:rsidP="001B42A7"/>
        </w:tc>
      </w:tr>
      <w:tr w:rsidR="0027476F" w14:paraId="103DDE48" w14:textId="77777777" w:rsidTr="0027476F">
        <w:tc>
          <w:tcPr>
            <w:tcW w:w="1048" w:type="dxa"/>
          </w:tcPr>
          <w:p w14:paraId="039CE435" w14:textId="77777777" w:rsidR="0027476F" w:rsidRDefault="0027476F" w:rsidP="001B42A7"/>
        </w:tc>
        <w:tc>
          <w:tcPr>
            <w:tcW w:w="947" w:type="dxa"/>
          </w:tcPr>
          <w:p w14:paraId="34EB72A9" w14:textId="77777777" w:rsidR="0027476F" w:rsidRDefault="0027476F" w:rsidP="001B42A7"/>
          <w:p w14:paraId="479A9A15" w14:textId="77777777" w:rsidR="0027476F" w:rsidRDefault="0027476F" w:rsidP="001B42A7"/>
          <w:p w14:paraId="1115E58F" w14:textId="77777777" w:rsidR="0027476F" w:rsidRDefault="0027476F" w:rsidP="001B42A7"/>
          <w:p w14:paraId="10144ED5" w14:textId="77777777" w:rsidR="0027476F" w:rsidRDefault="0027476F" w:rsidP="001B42A7"/>
          <w:p w14:paraId="7620F779" w14:textId="77777777" w:rsidR="0027476F" w:rsidRDefault="0027476F" w:rsidP="001B42A7"/>
        </w:tc>
        <w:tc>
          <w:tcPr>
            <w:tcW w:w="2218" w:type="dxa"/>
          </w:tcPr>
          <w:p w14:paraId="69C2E2B4" w14:textId="77777777" w:rsidR="0027476F" w:rsidRDefault="0027476F" w:rsidP="001B42A7"/>
        </w:tc>
        <w:tc>
          <w:tcPr>
            <w:tcW w:w="2560" w:type="dxa"/>
          </w:tcPr>
          <w:p w14:paraId="747FF611" w14:textId="77777777" w:rsidR="0027476F" w:rsidRDefault="0027476F" w:rsidP="001B42A7"/>
        </w:tc>
        <w:tc>
          <w:tcPr>
            <w:tcW w:w="2245" w:type="dxa"/>
          </w:tcPr>
          <w:p w14:paraId="6C0FF2D8" w14:textId="77777777" w:rsidR="0027476F" w:rsidRDefault="0027476F" w:rsidP="001B42A7"/>
        </w:tc>
        <w:tc>
          <w:tcPr>
            <w:tcW w:w="2430" w:type="dxa"/>
          </w:tcPr>
          <w:p w14:paraId="3AE42E4C" w14:textId="77777777" w:rsidR="0027476F" w:rsidRDefault="0027476F" w:rsidP="001B42A7"/>
        </w:tc>
        <w:tc>
          <w:tcPr>
            <w:tcW w:w="2610" w:type="dxa"/>
          </w:tcPr>
          <w:p w14:paraId="5ED0EDC1" w14:textId="77777777" w:rsidR="0027476F" w:rsidRDefault="0027476F" w:rsidP="001B42A7"/>
        </w:tc>
      </w:tr>
    </w:tbl>
    <w:p w14:paraId="3085297A" w14:textId="77777777" w:rsidR="00AF3A43" w:rsidRDefault="00AF3A43" w:rsidP="00AF3A43"/>
    <w:sectPr w:rsidR="00AF3A43" w:rsidSect="007A0F71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A43"/>
    <w:rsid w:val="0027476F"/>
    <w:rsid w:val="005C7937"/>
    <w:rsid w:val="007A0F71"/>
    <w:rsid w:val="009342DA"/>
    <w:rsid w:val="009C6265"/>
    <w:rsid w:val="00A139F6"/>
    <w:rsid w:val="00AF3A43"/>
    <w:rsid w:val="00B90A8D"/>
    <w:rsid w:val="00EB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201701"/>
  <w14:defaultImageDpi w14:val="300"/>
  <w15:docId w15:val="{76874660-4C17-451B-AB9C-1E652A04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74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47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476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4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476F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7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76F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Maignant</dc:creator>
  <cp:keywords/>
  <dc:description/>
  <cp:lastModifiedBy>Nivedita Chopra</cp:lastModifiedBy>
  <cp:revision>7</cp:revision>
  <dcterms:created xsi:type="dcterms:W3CDTF">2015-07-22T14:13:00Z</dcterms:created>
  <dcterms:modified xsi:type="dcterms:W3CDTF">2016-07-12T13:07:00Z</dcterms:modified>
</cp:coreProperties>
</file>